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D2" w:rsidRPr="00377AEC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  <w:rtl/>
          <w:lang w:bidi="ar-IQ"/>
        </w:rPr>
      </w:pPr>
      <w:r w:rsidRPr="00377AEC">
        <w:rPr>
          <w:rFonts w:asciiTheme="majorBidi" w:hAnsiTheme="majorBidi" w:cstheme="majorBidi" w:hint="cs"/>
          <w:b/>
          <w:bCs/>
          <w:sz w:val="96"/>
          <w:szCs w:val="96"/>
          <w:u w:val="single"/>
          <w:rtl/>
          <w:lang w:bidi="ar-IQ"/>
        </w:rPr>
        <w:t xml:space="preserve">اعـــــــــــلان </w:t>
      </w:r>
    </w:p>
    <w:p w:rsidR="005E60D2" w:rsidRDefault="005E60D2" w:rsidP="005E60D2">
      <w:pPr>
        <w:bidi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</w:p>
    <w:p w:rsidR="005E60D2" w:rsidRPr="00377AEC" w:rsidRDefault="005E60D2" w:rsidP="005E60D2">
      <w:pPr>
        <w:bidi/>
        <w:spacing w:line="360" w:lineRule="auto"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  <w:r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 </w:t>
      </w: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  الى خريجي الكلية الراغبين في الحصول على تأييد تخرج ، تزويد شعبة التسجيل بالوثائق الاتية : </w:t>
      </w:r>
    </w:p>
    <w:p w:rsidR="005E60D2" w:rsidRPr="00377AEC" w:rsidRDefault="005E60D2" w:rsidP="005E60D2">
      <w:pPr>
        <w:pStyle w:val="ListParagraph"/>
        <w:numPr>
          <w:ilvl w:val="0"/>
          <w:numId w:val="1"/>
        </w:numPr>
        <w:bidi/>
        <w:spacing w:line="360" w:lineRule="auto"/>
        <w:ind w:left="616" w:hanging="567"/>
        <w:jc w:val="both"/>
        <w:rPr>
          <w:rFonts w:asciiTheme="majorBidi" w:hAnsiTheme="majorBidi" w:cstheme="majorBidi"/>
          <w:sz w:val="52"/>
          <w:szCs w:val="52"/>
          <w:lang w:bidi="ar-IQ"/>
        </w:rPr>
      </w:pP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كتاب تأييد يؤيد فيه استكمال التدرج الطبي . </w:t>
      </w:r>
    </w:p>
    <w:p w:rsidR="005E60D2" w:rsidRPr="00377AEC" w:rsidRDefault="005E60D2" w:rsidP="005E60D2">
      <w:pPr>
        <w:pStyle w:val="ListParagraph"/>
        <w:numPr>
          <w:ilvl w:val="0"/>
          <w:numId w:val="1"/>
        </w:numPr>
        <w:bidi/>
        <w:spacing w:line="360" w:lineRule="auto"/>
        <w:ind w:left="616" w:hanging="567"/>
        <w:jc w:val="both"/>
        <w:rPr>
          <w:rFonts w:asciiTheme="majorBidi" w:hAnsiTheme="majorBidi" w:cstheme="majorBidi"/>
          <w:sz w:val="52"/>
          <w:szCs w:val="52"/>
          <w:lang w:bidi="ar-IQ"/>
        </w:rPr>
      </w:pP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>كفالة ضامنة ( في حالة عدم وجود تدرج طبي ) .</w:t>
      </w:r>
    </w:p>
    <w:p w:rsidR="005E60D2" w:rsidRPr="00377AEC" w:rsidRDefault="005E60D2" w:rsidP="005E60D2">
      <w:pPr>
        <w:pStyle w:val="ListParagraph"/>
        <w:numPr>
          <w:ilvl w:val="0"/>
          <w:numId w:val="1"/>
        </w:numPr>
        <w:bidi/>
        <w:spacing w:line="360" w:lineRule="auto"/>
        <w:ind w:left="616" w:hanging="567"/>
        <w:jc w:val="both"/>
        <w:rPr>
          <w:rFonts w:asciiTheme="majorBidi" w:hAnsiTheme="majorBidi" w:cstheme="majorBidi"/>
          <w:sz w:val="52"/>
          <w:szCs w:val="52"/>
          <w:lang w:bidi="ar-IQ"/>
        </w:rPr>
      </w:pP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>وصل قبض ( مبلغ نقدي ) من الشعبة المالية .</w:t>
      </w:r>
    </w:p>
    <w:p w:rsidR="005E60D2" w:rsidRPr="00377AEC" w:rsidRDefault="005E60D2" w:rsidP="005E60D2">
      <w:pPr>
        <w:pStyle w:val="ListParagraph"/>
        <w:numPr>
          <w:ilvl w:val="0"/>
          <w:numId w:val="1"/>
        </w:numPr>
        <w:bidi/>
        <w:spacing w:line="360" w:lineRule="auto"/>
        <w:ind w:left="616" w:hanging="567"/>
        <w:jc w:val="both"/>
        <w:rPr>
          <w:rFonts w:asciiTheme="majorBidi" w:hAnsiTheme="majorBidi" w:cstheme="majorBidi"/>
          <w:sz w:val="52"/>
          <w:szCs w:val="52"/>
          <w:lang w:bidi="ar-IQ"/>
        </w:rPr>
      </w:pP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المستمسكات ( صورة شخصية عدد (2) هوية الاحوال المدنية او البطاقة الوطنية الموحدة ) نسخ ملونة . </w:t>
      </w:r>
    </w:p>
    <w:p w:rsidR="005E60D2" w:rsidRPr="00377AEC" w:rsidRDefault="005E60D2" w:rsidP="005E60D2">
      <w:pPr>
        <w:pStyle w:val="ListParagraph"/>
        <w:numPr>
          <w:ilvl w:val="0"/>
          <w:numId w:val="1"/>
        </w:numPr>
        <w:bidi/>
        <w:spacing w:line="360" w:lineRule="auto"/>
        <w:ind w:left="616" w:hanging="567"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>طلب خطي بالحصول على تأييد التخرج مع ملئ است</w:t>
      </w:r>
      <w:r>
        <w:rPr>
          <w:rFonts w:asciiTheme="majorBidi" w:hAnsiTheme="majorBidi" w:cstheme="majorBidi" w:hint="cs"/>
          <w:sz w:val="52"/>
          <w:szCs w:val="52"/>
          <w:rtl/>
          <w:lang w:bidi="ar-IQ"/>
        </w:rPr>
        <w:t>م</w:t>
      </w: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>ارة طلب التأييد.</w:t>
      </w:r>
    </w:p>
    <w:p w:rsidR="005E60D2" w:rsidRPr="00377AEC" w:rsidRDefault="005E60D2" w:rsidP="005E60D2">
      <w:pPr>
        <w:bidi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</w:p>
    <w:p w:rsidR="005E60D2" w:rsidRPr="00377AEC" w:rsidRDefault="005E60D2" w:rsidP="005E60D2">
      <w:pPr>
        <w:bidi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</w:p>
    <w:p w:rsidR="005E60D2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 w:rsidRPr="00377AEC"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  <w:t xml:space="preserve">                                    شعبـــــة التسجيل</w:t>
      </w:r>
      <w:bookmarkStart w:id="0" w:name="_GoBack"/>
      <w:bookmarkEnd w:id="0"/>
    </w:p>
    <w:p w:rsidR="005E60D2" w:rsidRPr="00377AEC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u w:val="single"/>
          <w:rtl/>
          <w:lang w:bidi="ar-IQ"/>
        </w:rPr>
      </w:pPr>
      <w:r w:rsidRPr="00377AEC">
        <w:rPr>
          <w:rFonts w:asciiTheme="majorBidi" w:hAnsiTheme="majorBidi" w:cstheme="majorBidi" w:hint="cs"/>
          <w:b/>
          <w:bCs/>
          <w:sz w:val="96"/>
          <w:szCs w:val="96"/>
          <w:u w:val="single"/>
          <w:rtl/>
          <w:lang w:bidi="ar-IQ"/>
        </w:rPr>
        <w:lastRenderedPageBreak/>
        <w:t xml:space="preserve">اعـــــــــــلان </w:t>
      </w:r>
    </w:p>
    <w:p w:rsidR="005E60D2" w:rsidRDefault="005E60D2" w:rsidP="005E60D2">
      <w:pPr>
        <w:bidi/>
        <w:jc w:val="both"/>
        <w:rPr>
          <w:rFonts w:asciiTheme="majorBidi" w:hAnsiTheme="majorBidi" w:cstheme="majorBidi"/>
          <w:sz w:val="52"/>
          <w:szCs w:val="52"/>
          <w:rtl/>
          <w:lang w:bidi="ar-IQ"/>
        </w:rPr>
      </w:pPr>
    </w:p>
    <w:p w:rsidR="005E60D2" w:rsidRPr="00EE0FE7" w:rsidRDefault="005E60D2" w:rsidP="005E60D2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 </w:t>
      </w:r>
      <w:r w:rsidRPr="00377AEC">
        <w:rPr>
          <w:rFonts w:asciiTheme="majorBidi" w:hAnsiTheme="majorBidi" w:cstheme="majorBidi" w:hint="cs"/>
          <w:sz w:val="52"/>
          <w:szCs w:val="52"/>
          <w:rtl/>
          <w:lang w:bidi="ar-IQ"/>
        </w:rPr>
        <w:t xml:space="preserve">  </w:t>
      </w:r>
      <w:r w:rsidRPr="00EE0FE7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الى خريجي الكلية الراغبين في الحصول على وثيقة التخرج ، تزويد شعبة التسجيل بالوثائق الاتية : </w:t>
      </w:r>
    </w:p>
    <w:p w:rsidR="005E60D2" w:rsidRPr="00EE0FE7" w:rsidRDefault="005E60D2" w:rsidP="005E60D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44"/>
          <w:szCs w:val="44"/>
          <w:lang w:bidi="ar-IQ"/>
        </w:rPr>
      </w:pPr>
      <w:r w:rsidRPr="00EE0FE7">
        <w:rPr>
          <w:rFonts w:asciiTheme="majorBidi" w:hAnsiTheme="majorBidi" w:cstheme="majorBidi" w:hint="cs"/>
          <w:sz w:val="44"/>
          <w:szCs w:val="44"/>
          <w:rtl/>
          <w:lang w:bidi="ar-IQ"/>
        </w:rPr>
        <w:t>كتاب تأييد يؤيد فيه استمراره بالخدمة واستكمال التدرج الطبي مع سنوات الخدمة وفي حال عدم استكمال التدرج الطبي يقوم بعمل تعهد بالوحدة القانونية التابعة لدائرته واحضاره مع كتاب التأييد .</w:t>
      </w:r>
    </w:p>
    <w:p w:rsidR="005E60D2" w:rsidRDefault="005E60D2" w:rsidP="005E60D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44"/>
          <w:szCs w:val="44"/>
          <w:lang w:bidi="ar-IQ"/>
        </w:rPr>
      </w:pPr>
      <w:r w:rsidRPr="00EE0FE7">
        <w:rPr>
          <w:rFonts w:asciiTheme="majorBidi" w:hAnsiTheme="majorBidi" w:cstheme="majorBidi" w:hint="cs"/>
          <w:sz w:val="44"/>
          <w:szCs w:val="44"/>
          <w:rtl/>
          <w:lang w:bidi="ar-IQ"/>
        </w:rPr>
        <w:t>الفئات الاتية ( الموظفون على ملاك وزارة الدفاع ، الداخلية ، التعليم ، المنتقلين ، ذوي المهن الصحية الساندة ، الدارسين على النفقة الخاصة في التعليم الحكومي او ال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م</w:t>
      </w:r>
      <w:r w:rsidRPr="00EE0FE7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وازي والتعليم المسائي والاهلي ، تاركي العمل ، خريجي كليات الطب المقيمين خارج العراق ، الحاصلين على وثائق تخرجهم المصدقة من وزارة الخارجية قبل عام 2003 ويرومون تحديث وثائقهم الحصول على كتاب عدم ممانعة من وزارة الصحة . </w:t>
      </w:r>
    </w:p>
    <w:p w:rsidR="005E60D2" w:rsidRDefault="005E60D2" w:rsidP="005E60D2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المستمسكات (  هوية الاحوال المدنية او البطاقة الوطنية الموحدة ، نسخة من جواز السفر وفي حالة عدم وجود جواز سفر يكتب اسم الخريج باللغة الانكليزية بخطه وعلى مسؤوليته ، صورة شخصية عدد (8) . </w:t>
      </w:r>
    </w:p>
    <w:p w:rsidR="005E60D2" w:rsidRDefault="005E60D2" w:rsidP="005E60D2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5E60D2" w:rsidRPr="00EE0FE7" w:rsidRDefault="005E60D2" w:rsidP="005E60D2">
      <w:pPr>
        <w:bidi/>
        <w:jc w:val="both"/>
        <w:rPr>
          <w:rFonts w:asciiTheme="majorBidi" w:hAnsiTheme="majorBidi" w:cstheme="majorBidi"/>
          <w:sz w:val="44"/>
          <w:szCs w:val="44"/>
          <w:lang w:bidi="ar-IQ"/>
        </w:rPr>
      </w:pPr>
    </w:p>
    <w:p w:rsidR="005E60D2" w:rsidRPr="00EE0FE7" w:rsidRDefault="005E60D2" w:rsidP="005E60D2">
      <w:pPr>
        <w:bidi/>
        <w:jc w:val="both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5E60D2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  <w:r w:rsidRPr="00377AEC">
        <w:rPr>
          <w:rFonts w:asciiTheme="majorBidi" w:hAnsiTheme="majorBidi" w:cstheme="majorBidi" w:hint="cs"/>
          <w:b/>
          <w:bCs/>
          <w:sz w:val="52"/>
          <w:szCs w:val="52"/>
          <w:rtl/>
          <w:lang w:bidi="ar-IQ"/>
        </w:rPr>
        <w:t xml:space="preserve">                                    شعبـــــة التسجيل</w:t>
      </w:r>
    </w:p>
    <w:p w:rsidR="005E60D2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</w:p>
    <w:p w:rsidR="005E60D2" w:rsidRDefault="005E60D2" w:rsidP="005E60D2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IQ"/>
        </w:rPr>
      </w:pPr>
    </w:p>
    <w:p w:rsidR="00531393" w:rsidRDefault="00531393"/>
    <w:sectPr w:rsidR="0053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8EA"/>
    <w:multiLevelType w:val="hybridMultilevel"/>
    <w:tmpl w:val="4EB49E0A"/>
    <w:lvl w:ilvl="0" w:tplc="2F96E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97ABF"/>
    <w:multiLevelType w:val="hybridMultilevel"/>
    <w:tmpl w:val="4EB49E0A"/>
    <w:lvl w:ilvl="0" w:tplc="2F96E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E3"/>
    <w:rsid w:val="003F516E"/>
    <w:rsid w:val="00531393"/>
    <w:rsid w:val="005E60D2"/>
    <w:rsid w:val="00A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D2"/>
    <w:rPr>
      <w:rFonts w:ascii="Arial" w:hAnsi="Arial" w:cs="Arial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D2"/>
    <w:rPr>
      <w:rFonts w:ascii="Arial" w:hAnsi="Arial" w:cs="Arial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2022-06-14T06:16:00Z</dcterms:created>
  <dcterms:modified xsi:type="dcterms:W3CDTF">2022-06-14T06:17:00Z</dcterms:modified>
</cp:coreProperties>
</file>